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0A840">
      <w:pPr>
        <w:rPr>
          <w:rFonts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第1步：关注学校</w:t>
      </w:r>
      <w:r>
        <w:rPr>
          <w:rFonts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微信公众</w:t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号</w:t>
      </w:r>
    </w:p>
    <w:p w14:paraId="14365CB4">
      <w:pPr>
        <w:snapToGrid w:val="0"/>
        <w:ind w:right="4423" w:rightChars="2106"/>
        <w:jc w:val="center"/>
        <w:rPr>
          <w:rFonts w:ascii="微软雅黑" w:hAnsi="微软雅黑" w:eastAsia="微软雅黑"/>
          <w:sz w:val="24"/>
          <w:szCs w:val="24"/>
        </w:rPr>
      </w:pPr>
    </w:p>
    <w:p w14:paraId="56182ADF">
      <w:pPr>
        <w:snapToGrid w:val="0"/>
        <w:ind w:right="27" w:rightChars="13"/>
        <w:jc w:val="center"/>
        <w:rPr>
          <w:rFonts w:ascii="微软雅黑" w:hAnsi="微软雅黑" w:eastAsia="微软雅黑"/>
          <w:sz w:val="24"/>
          <w:szCs w:val="24"/>
        </w:rPr>
      </w:pPr>
      <w:r>
        <w:drawing>
          <wp:inline distT="0" distB="0" distL="114300" distR="114300">
            <wp:extent cx="2094865" cy="2162810"/>
            <wp:effectExtent l="0" t="0" r="63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3F76EC4">
      <w:pPr>
        <w:snapToGrid w:val="0"/>
        <w:ind w:right="27" w:rightChars="13"/>
        <w:jc w:val="center"/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55B1E4D1">
      <w:pPr>
        <w:snapToGrid w:val="0"/>
        <w:ind w:right="27" w:rightChars="13"/>
        <w:jc w:val="center"/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扫描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上方二维码关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注学校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微信公众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号</w:t>
      </w:r>
    </w:p>
    <w:p w14:paraId="5ED4A4CD">
      <w:pPr>
        <w:snapToGrid w:val="0"/>
        <w:ind w:right="27" w:rightChars="13"/>
        <w:jc w:val="center"/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通过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公众号菜单“</w:t>
      </w:r>
      <w:r>
        <w:rPr>
          <w:rFonts w:hint="eastAsia" w:ascii="微软雅黑" w:hAnsi="微软雅黑" w:eastAsia="微软雅黑"/>
          <w:color w:val="FF0000"/>
          <w:sz w:val="24"/>
          <w:szCs w:val="24"/>
          <w:lang w:val="en-US" w:eastAsia="zh-CN"/>
        </w:rPr>
        <w:t>招生服务-</w:t>
      </w:r>
      <w:r>
        <w:rPr>
          <w:rFonts w:hint="eastAsia" w:ascii="微软雅黑" w:hAnsi="微软雅黑" w:eastAsia="微软雅黑"/>
          <w:color w:val="FF0000"/>
          <w:sz w:val="24"/>
          <w:szCs w:val="24"/>
          <w:lang w:eastAsia="zh-CN"/>
        </w:rPr>
        <w:t>入围确认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”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进入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入围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确认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系统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br w:type="page"/>
      </w:r>
    </w:p>
    <w:p w14:paraId="1ABDE18E">
      <w:pPr>
        <w:rPr>
          <w:rFonts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65405</wp:posOffset>
            </wp:positionV>
            <wp:extent cx="1800225" cy="3239770"/>
            <wp:effectExtent l="0" t="0" r="9525" b="17780"/>
            <wp:wrapTight wrapText="bothSides">
              <wp:wrapPolygon>
                <wp:start x="0" y="0"/>
                <wp:lineTo x="0" y="21465"/>
                <wp:lineTo x="21486" y="21465"/>
                <wp:lineTo x="21486" y="0"/>
                <wp:lineTo x="0" y="0"/>
              </wp:wrapPolygon>
            </wp:wrapTight>
            <wp:docPr id="3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第</w:t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步：</w:t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学生</w:t>
      </w:r>
      <w:r>
        <w:rPr>
          <w:rFonts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信息验证</w:t>
      </w:r>
    </w:p>
    <w:p w14:paraId="33870085">
      <w:pPr>
        <w:snapToGrid w:val="0"/>
        <w:ind w:right="4423" w:rightChars="2106"/>
        <w:rPr>
          <w:rFonts w:ascii="微软雅黑" w:hAnsi="微软雅黑" w:eastAsia="微软雅黑"/>
          <w:sz w:val="24"/>
          <w:szCs w:val="24"/>
        </w:rPr>
      </w:pPr>
    </w:p>
    <w:p w14:paraId="4622FF61">
      <w:pPr>
        <w:snapToGrid w:val="0"/>
        <w:spacing w:line="288" w:lineRule="auto"/>
        <w:ind w:right="4423" w:rightChars="2106" w:firstLine="480" w:firstLineChars="200"/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考生填写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自己的姓名、身份证号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信息</w:t>
      </w:r>
      <w:r>
        <w:rPr>
          <w:rFonts w:ascii="微软雅黑" w:hAnsi="微软雅黑" w:eastAsia="微软雅黑"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，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验证学生信息正确才能登录。</w:t>
      </w:r>
    </w:p>
    <w:p w14:paraId="757D1B78">
      <w:pPr>
        <w:snapToGrid w:val="0"/>
        <w:spacing w:line="288" w:lineRule="auto"/>
        <w:ind w:right="4423" w:rightChars="2106"/>
        <w:rPr>
          <w:rFonts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3C01BC33">
      <w:pP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 w14:paraId="43FD66D8">
      <w:pPr>
        <w:snapToGrid w:val="0"/>
        <w:ind w:right="4423" w:rightChars="2106"/>
        <w:rPr>
          <w:rFonts w:ascii="微软雅黑" w:hAnsi="微软雅黑" w:eastAsia="微软雅黑"/>
          <w:sz w:val="24"/>
          <w:szCs w:val="24"/>
        </w:rPr>
      </w:pPr>
    </w:p>
    <w:p w14:paraId="56AEB62B">
      <w:pP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page"/>
      </w:r>
    </w:p>
    <w:p w14:paraId="208BCB74">
      <w:pPr>
        <w:snapToGrid w:val="0"/>
        <w:spacing w:line="288" w:lineRule="auto"/>
        <w:ind w:right="4423" w:rightChars="2106"/>
        <w:rPr>
          <w:rFonts w:hint="eastAsia" w:ascii="微软雅黑" w:hAnsi="微软雅黑" w:eastAsia="微软雅黑"/>
          <w:color w:val="262626" w:themeColor="text1" w:themeTint="D9"/>
          <w:sz w:val="36"/>
          <w:szCs w:val="36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4650740</wp:posOffset>
            </wp:positionH>
            <wp:positionV relativeFrom="paragraph">
              <wp:posOffset>59690</wp:posOffset>
            </wp:positionV>
            <wp:extent cx="1800225" cy="3239770"/>
            <wp:effectExtent l="0" t="0" r="47625" b="17780"/>
            <wp:wrapTight wrapText="bothSides">
              <wp:wrapPolygon>
                <wp:start x="0" y="0"/>
                <wp:lineTo x="0" y="21465"/>
                <wp:lineTo x="21486" y="21465"/>
                <wp:lineTo x="21486" y="0"/>
                <wp:lineTo x="0" y="0"/>
              </wp:wrapPolygon>
            </wp:wrapTight>
            <wp:docPr id="4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第</w:t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</w:t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步：</w:t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拟入围查询并确认</w:t>
      </w:r>
    </w:p>
    <w:p w14:paraId="3CC5EB2C">
      <w:pPr>
        <w:snapToGrid w:val="0"/>
        <w:spacing w:line="288" w:lineRule="auto"/>
        <w:ind w:right="4423" w:rightChars="2106" w:firstLine="480" w:firstLineChars="200"/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336E6BBF">
      <w:pPr>
        <w:snapToGrid w:val="0"/>
        <w:spacing w:line="288" w:lineRule="auto"/>
        <w:ind w:right="4423" w:rightChars="2106" w:firstLine="480" w:firstLineChars="200"/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确认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入读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请进入</w:t>
      </w:r>
      <w:r>
        <w:rPr>
          <w:rFonts w:hint="eastAsia" w:ascii="微软雅黑" w:hAnsi="微软雅黑" w:eastAsia="微软雅黑"/>
          <w:color w:val="FF0000"/>
          <w:sz w:val="24"/>
          <w:szCs w:val="24"/>
          <w:lang w:eastAsia="zh-CN"/>
        </w:rPr>
        <w:t>第</w:t>
      </w:r>
      <w:r>
        <w:rPr>
          <w:rFonts w:hint="eastAsia" w:ascii="微软雅黑" w:hAnsi="微软雅黑" w:eastAsia="微软雅黑"/>
          <w:color w:val="FF0000"/>
          <w:sz w:val="24"/>
          <w:szCs w:val="24"/>
          <w:lang w:val="en-US" w:eastAsia="zh-CN"/>
        </w:rPr>
        <w:t>4步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完成确认操作。</w:t>
      </w:r>
    </w:p>
    <w:p w14:paraId="5B0E432C">
      <w:pPr>
        <w:snapToGrid w:val="0"/>
        <w:spacing w:line="288" w:lineRule="auto"/>
        <w:ind w:right="4423" w:rightChars="2106" w:firstLine="480" w:firstLineChars="200"/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放弃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入读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请进入</w:t>
      </w:r>
      <w:r>
        <w:rPr>
          <w:rFonts w:hint="eastAsia" w:ascii="微软雅黑" w:hAnsi="微软雅黑" w:eastAsia="微软雅黑"/>
          <w:color w:val="FF0000"/>
          <w:sz w:val="24"/>
          <w:szCs w:val="24"/>
          <w:lang w:eastAsia="zh-CN"/>
        </w:rPr>
        <w:t>第</w:t>
      </w:r>
      <w:r>
        <w:rPr>
          <w:rFonts w:hint="eastAsia" w:ascii="微软雅黑" w:hAnsi="微软雅黑" w:eastAsia="微软雅黑"/>
          <w:color w:val="FF0000"/>
          <w:sz w:val="24"/>
          <w:szCs w:val="24"/>
          <w:lang w:val="en-US" w:eastAsia="zh-CN"/>
        </w:rPr>
        <w:t>5步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完成放弃操作。</w:t>
      </w:r>
    </w:p>
    <w:p w14:paraId="21A57135">
      <w:pPr>
        <w:snapToGrid w:val="0"/>
        <w:spacing w:line="288" w:lineRule="auto"/>
        <w:ind w:right="4423" w:rightChars="2106" w:firstLine="480" w:firstLineChars="200"/>
        <w:rPr>
          <w:rFonts w:hint="default" w:ascii="微软雅黑" w:hAnsi="微软雅黑" w:eastAsia="微软雅黑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请考生核对后认真选择，如有疑问请拨咨询电话：0731-84396555。</w:t>
      </w:r>
    </w:p>
    <w:p w14:paraId="64F14FDD">
      <w:pPr>
        <w:rPr>
          <w:rFonts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 w14:paraId="1A4F2C8E">
      <w:pPr>
        <w:rPr>
          <w:rFonts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 w14:paraId="43929EF4">
      <w:pPr>
        <w:rPr>
          <w:rFonts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 w14:paraId="65B0314C">
      <w:pPr>
        <w:rPr>
          <w:rFonts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 w14:paraId="0D6C15DF">
      <w:pPr>
        <w:rPr>
          <w:rFonts w:hint="default" w:ascii="微软雅黑" w:hAnsi="微软雅黑" w:eastAsia="微软雅黑"/>
          <w:color w:val="262626" w:themeColor="text1" w:themeTint="D9"/>
          <w:sz w:val="36"/>
          <w:szCs w:val="36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4561205</wp:posOffset>
            </wp:positionH>
            <wp:positionV relativeFrom="paragraph">
              <wp:posOffset>78105</wp:posOffset>
            </wp:positionV>
            <wp:extent cx="1800225" cy="3239770"/>
            <wp:effectExtent l="0" t="0" r="47625" b="17780"/>
            <wp:wrapTight wrapText="bothSides">
              <wp:wrapPolygon>
                <wp:start x="0" y="0"/>
                <wp:lineTo x="0" y="21465"/>
                <wp:lineTo x="21486" y="21465"/>
                <wp:lineTo x="21486" y="0"/>
                <wp:lineTo x="0" y="0"/>
              </wp:wrapPolygon>
            </wp:wrapTight>
            <wp:docPr id="5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第</w:t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4</w:t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步：</w:t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确认</w:t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入读</w:t>
      </w:r>
    </w:p>
    <w:p w14:paraId="1E481F16">
      <w:pPr>
        <w:snapToGrid w:val="0"/>
        <w:spacing w:line="288" w:lineRule="auto"/>
        <w:ind w:right="4423" w:rightChars="2106" w:firstLine="240" w:firstLineChars="100"/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0D08E718">
      <w:pPr>
        <w:widowControl/>
        <w:ind w:firstLine="240" w:firstLineChars="100"/>
        <w:jc w:val="left"/>
        <w:rPr>
          <w:rFonts w:hint="eastAsia" w:ascii="微软雅黑" w:hAnsi="微软雅黑" w:eastAsia="微软雅黑"/>
          <w:color w:val="808080" w:themeColor="text1" w:themeTint="80"/>
          <w:szCs w:val="21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第一步：请核对本人录取信息，确认无误点击下一步进入录取通知书邮寄地址确认。</w:t>
      </w:r>
    </w:p>
    <w:p w14:paraId="43F4A034">
      <w:pPr>
        <w:snapToGrid w:val="0"/>
        <w:spacing w:line="288" w:lineRule="auto"/>
        <w:ind w:right="4423" w:rightChars="2106"/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625DF2C5">
      <w:pPr>
        <w:snapToGrid w:val="0"/>
        <w:spacing w:line="288" w:lineRule="auto"/>
        <w:ind w:right="4423" w:rightChars="2106"/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1964BEBE">
      <w:pPr>
        <w:widowControl/>
        <w:jc w:val="left"/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1E4B65CC">
      <w:pPr>
        <w:widowControl/>
        <w:ind w:firstLine="480" w:firstLineChars="200"/>
        <w:jc w:val="left"/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2358344A">
      <w:pPr>
        <w:widowControl/>
        <w:ind w:firstLine="480" w:firstLineChars="200"/>
        <w:jc w:val="left"/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766AD098">
      <w:pPr>
        <w:widowControl/>
        <w:ind w:firstLine="480" w:firstLineChars="200"/>
        <w:jc w:val="left"/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007FA945">
      <w:pPr>
        <w:widowControl/>
        <w:jc w:val="left"/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4567555</wp:posOffset>
            </wp:positionH>
            <wp:positionV relativeFrom="paragraph">
              <wp:posOffset>2540</wp:posOffset>
            </wp:positionV>
            <wp:extent cx="1800225" cy="3239770"/>
            <wp:effectExtent l="0" t="0" r="9525" b="17780"/>
            <wp:wrapTight wrapText="bothSides">
              <wp:wrapPolygon>
                <wp:start x="0" y="0"/>
                <wp:lineTo x="0" y="21465"/>
                <wp:lineTo x="21486" y="21465"/>
                <wp:lineTo x="21486" y="0"/>
                <wp:lineTo x="0" y="0"/>
              </wp:wrapPolygon>
            </wp:wrapTight>
            <wp:docPr id="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第二步：录取通知书邮寄地址确认</w:t>
      </w:r>
    </w:p>
    <w:p w14:paraId="6902098D">
      <w:pPr>
        <w:ind w:firstLine="480" w:firstLineChars="200"/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请据实填写录取通知书邮寄地址，要求选择省市县街道，并在详细地址栏内填写具体投寄信息(详细地址栏内请勿重复填写省市区县街道等信息)。</w:t>
      </w:r>
    </w:p>
    <w:p w14:paraId="1195B3E2">
      <w:pP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 w14:paraId="05FE3851">
      <w:pP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 w14:paraId="7F6DE86C">
      <w:pP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 w14:paraId="2B223E1B">
      <w:pP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 w14:paraId="74C4DEC3">
      <w:pP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 w14:paraId="3089DCAD">
      <w:pPr>
        <w:snapToGrid w:val="0"/>
        <w:spacing w:line="288" w:lineRule="auto"/>
        <w:ind w:right="4423" w:rightChars="2106"/>
        <w:jc w:val="center"/>
        <w:rPr>
          <w:rFonts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78DFFEC1">
      <w:pPr>
        <w:rPr>
          <w:rFonts w:hint="default" w:ascii="微软雅黑" w:hAnsi="微软雅黑" w:eastAsia="微软雅黑"/>
          <w:color w:val="262626" w:themeColor="text1" w:themeTint="D9"/>
          <w:sz w:val="36"/>
          <w:szCs w:val="36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-20955</wp:posOffset>
            </wp:positionV>
            <wp:extent cx="3136265" cy="3776345"/>
            <wp:effectExtent l="0" t="0" r="6985" b="14605"/>
            <wp:wrapTight wrapText="bothSides">
              <wp:wrapPolygon>
                <wp:start x="0" y="0"/>
                <wp:lineTo x="0" y="21466"/>
                <wp:lineTo x="21517" y="21466"/>
                <wp:lineTo x="21517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6265" cy="377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第</w:t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5</w:t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步：</w:t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放弃</w:t>
      </w:r>
      <w:r>
        <w:rPr>
          <w:rFonts w:hint="eastAsia" w:ascii="微软雅黑" w:hAnsi="微软雅黑" w:eastAsia="微软雅黑"/>
          <w:color w:val="262626" w:themeColor="text1" w:themeTint="D9"/>
          <w:sz w:val="36"/>
          <w:szCs w:val="36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入读</w:t>
      </w:r>
    </w:p>
    <w:p w14:paraId="1979ED7F">
      <w:pPr>
        <w:snapToGrid w:val="0"/>
        <w:spacing w:line="288" w:lineRule="auto"/>
        <w:ind w:right="4423" w:rightChars="2106"/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第一步：考生点击快速验证，上传身份证正反面，身份证上传成功后进行实名实人认证操作（需上传</w:t>
      </w:r>
      <w:r>
        <w:rPr>
          <w:rFonts w:hint="eastAsia" w:ascii="微软雅黑" w:hAnsi="微软雅黑" w:eastAsia="微软雅黑"/>
          <w:color w:val="FF0000"/>
          <w:sz w:val="24"/>
          <w:szCs w:val="24"/>
          <w:lang w:eastAsia="zh-CN"/>
        </w:rPr>
        <w:t>至少3秒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本人视频确认本人在操作此流程）。</w:t>
      </w:r>
    </w:p>
    <w:p w14:paraId="4E4361C1">
      <w:pPr>
        <w:snapToGrid w:val="0"/>
        <w:spacing w:line="288" w:lineRule="auto"/>
        <w:ind w:right="4423" w:rightChars="2106" w:firstLine="240" w:firstLineChars="100"/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考生完成实人认证后，点击进入</w:t>
      </w:r>
      <w:r>
        <w:rPr>
          <w:rFonts w:hint="eastAsia" w:ascii="微软雅黑" w:hAnsi="微软雅黑" w:eastAsia="微软雅黑"/>
          <w:color w:val="0070C0"/>
          <w:sz w:val="24"/>
          <w:szCs w:val="24"/>
          <w:lang w:eastAsia="zh-CN"/>
        </w:rPr>
        <w:t>下一步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。</w:t>
      </w:r>
    </w:p>
    <w:p w14:paraId="7536BD50">
      <w:pPr>
        <w:snapToGrid w:val="0"/>
        <w:spacing w:line="288" w:lineRule="auto"/>
        <w:ind w:right="4423" w:rightChars="2106" w:firstLine="240" w:firstLineChars="100"/>
        <w:rPr>
          <w:rFonts w:hint="default" w:ascii="微软雅黑" w:hAnsi="微软雅黑" w:eastAsia="微软雅黑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25FEE3C2">
      <w:pPr>
        <w:snapToGrid w:val="0"/>
        <w:spacing w:line="288" w:lineRule="auto"/>
        <w:ind w:right="4423" w:rightChars="2106" w:firstLine="240" w:firstLineChars="100"/>
        <w:rPr>
          <w:rFonts w:hint="default" w:ascii="微软雅黑" w:hAnsi="微软雅黑" w:eastAsia="微软雅黑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07E470AB">
      <w:pPr>
        <w:snapToGrid w:val="0"/>
        <w:ind w:right="4423" w:rightChars="2106"/>
        <w:rPr>
          <w:rFonts w:hint="eastAsia" w:ascii="微软雅黑" w:hAnsi="微软雅黑" w:eastAsia="微软雅黑"/>
          <w:color w:val="808080" w:themeColor="text1" w:themeTint="80"/>
          <w:szCs w:val="21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74CE6B4B">
      <w:pP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br w:type="page"/>
      </w:r>
    </w:p>
    <w:p w14:paraId="26195F1F">
      <w:pPr>
        <w:widowControl/>
        <w:jc w:val="left"/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53975</wp:posOffset>
            </wp:positionV>
            <wp:extent cx="1800225" cy="3239770"/>
            <wp:effectExtent l="0" t="0" r="47625" b="17780"/>
            <wp:wrapTight wrapText="bothSides">
              <wp:wrapPolygon>
                <wp:start x="0" y="0"/>
                <wp:lineTo x="0" y="21465"/>
                <wp:lineTo x="21486" y="21465"/>
                <wp:lineTo x="21486" y="0"/>
                <wp:lineTo x="0" y="0"/>
              </wp:wrapPolygon>
            </wp:wrapTight>
            <wp:docPr id="6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第二步：考生按要求进行电子签名，正确填写家长正在使用的联系电话，点击确认按钮，阅读放弃入读须知进入下一步。</w:t>
      </w:r>
    </w:p>
    <w:p w14:paraId="7AA5C552">
      <w:pPr>
        <w:widowControl/>
        <w:jc w:val="left"/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2E4E62BB">
      <w:pPr>
        <w:widowControl/>
        <w:jc w:val="left"/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46FBF793">
      <w:pPr>
        <w:widowControl/>
        <w:jc w:val="left"/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68A62BB6">
      <w:pPr>
        <w:widowControl/>
        <w:jc w:val="left"/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21D5DEBA">
      <w:pPr>
        <w:widowControl/>
        <w:jc w:val="left"/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0D09CB06">
      <w:pPr>
        <w:widowControl/>
        <w:jc w:val="left"/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53B2210F">
      <w:pPr>
        <w:widowControl/>
        <w:jc w:val="left"/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1CE0C75A">
      <w:pPr>
        <w:widowControl/>
        <w:jc w:val="center"/>
        <w:rPr>
          <w:rFonts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2A30AD71">
      <w:pPr>
        <w:widowControl/>
        <w:jc w:val="left"/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25400</wp:posOffset>
            </wp:positionV>
            <wp:extent cx="1800225" cy="3239770"/>
            <wp:effectExtent l="0" t="0" r="47625" b="17780"/>
            <wp:wrapTight wrapText="bothSides">
              <wp:wrapPolygon>
                <wp:start x="0" y="0"/>
                <wp:lineTo x="0" y="21465"/>
                <wp:lineTo x="21486" y="21465"/>
                <wp:lineTo x="21486" y="0"/>
                <wp:lineTo x="0" y="0"/>
              </wp:wrapPolygon>
            </wp:wrapTight>
            <wp:docPr id="7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26035</wp:posOffset>
            </wp:positionV>
            <wp:extent cx="1800225" cy="3239770"/>
            <wp:effectExtent l="0" t="0" r="9525" b="17780"/>
            <wp:wrapThrough wrapText="bothSides">
              <wp:wrapPolygon>
                <wp:start x="0" y="0"/>
                <wp:lineTo x="0" y="21465"/>
                <wp:lineTo x="21486" y="21465"/>
                <wp:lineTo x="21486" y="0"/>
                <wp:lineTo x="0" y="0"/>
              </wp:wrapPolygon>
            </wp:wrapThrough>
            <wp:docPr id="11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/>
                  </pic:nvPicPr>
                  <pic:blipFill>
                    <a:blip r:embed="rId14"/>
                    <a:srcRect b="3041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第三步：查看本人放弃入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读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承诺书（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承诺书上相片、身份证、签名、家长电话等信息会自动生成）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，确认无误后点击</w:t>
      </w:r>
      <w:r>
        <w:rPr>
          <w:rFonts w:hint="eastAsia" w:ascii="微软雅黑" w:hAnsi="微软雅黑" w:eastAsia="微软雅黑"/>
          <w:color w:val="FF0000"/>
          <w:sz w:val="24"/>
          <w:szCs w:val="24"/>
          <w:lang w:eastAsia="zh-CN"/>
        </w:rPr>
        <w:t>确认完成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提交，则完成放弃入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读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操作。</w:t>
      </w:r>
    </w:p>
    <w:p w14:paraId="55B6D775">
      <w:pPr>
        <w:widowControl/>
        <w:ind w:firstLine="480" w:firstLineChars="200"/>
        <w:jc w:val="left"/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如有需要，可点击“下载到手机”保存放弃入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读</w:t>
      </w:r>
      <w:r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承诺书的电子版本。</w:t>
      </w:r>
    </w:p>
    <w:p w14:paraId="5DA1EA97">
      <w:pPr>
        <w:widowControl/>
        <w:jc w:val="left"/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62EFAEC7">
      <w:pPr>
        <w:widowControl/>
        <w:jc w:val="left"/>
        <w:rPr>
          <w:rFonts w:hint="eastAsia" w:ascii="微软雅黑" w:hAnsi="微软雅黑" w:eastAsia="微软雅黑"/>
          <w:color w:val="808080" w:themeColor="text1" w:themeTint="80"/>
          <w:sz w:val="24"/>
          <w:szCs w:val="2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1DB1226E">
      <w:pPr>
        <w:widowControl/>
        <w:jc w:val="center"/>
        <w:rPr>
          <w:rFonts w:ascii="微软雅黑" w:hAnsi="微软雅黑" w:eastAsia="微软雅黑"/>
          <w:color w:val="808080" w:themeColor="text1" w:themeTint="80"/>
          <w:sz w:val="18"/>
          <w:szCs w:val="1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sectPr>
      <w:headerReference r:id="rId3" w:type="default"/>
      <w:footerReference r:id="rId4" w:type="default"/>
      <w:pgSz w:w="11907" w:h="8392" w:orient="landscape"/>
      <w:pgMar w:top="1247" w:right="907" w:bottom="567" w:left="907" w:header="0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09805644"/>
      <w:docPartObj>
        <w:docPartGallery w:val="autotext"/>
      </w:docPartObj>
    </w:sdtPr>
    <w:sdtEndPr>
      <w:rPr>
        <w:rFonts w:ascii="微软雅黑" w:hAnsi="微软雅黑" w:eastAsia="微软雅黑"/>
        <w:b/>
        <w:color w:val="5B9BD5" w:themeColor="accent1"/>
        <w:sz w:val="21"/>
        <w:szCs w:val="21"/>
        <w14:textFill>
          <w14:solidFill>
            <w14:schemeClr w14:val="accent1"/>
          </w14:solidFill>
        </w14:textFill>
      </w:rPr>
    </w:sdtEndPr>
    <w:sdtContent>
      <w:p w14:paraId="59F2576D">
        <w:pPr>
          <w:pStyle w:val="3"/>
          <w:ind w:firstLine="90" w:firstLineChars="50"/>
          <w:rPr>
            <w:rFonts w:ascii="微软雅黑" w:hAnsi="微软雅黑" w:eastAsia="微软雅黑"/>
            <w:b/>
            <w:color w:val="5B9BD5" w:themeColor="accent1"/>
            <w:sz w:val="21"/>
            <w:szCs w:val="21"/>
            <w14:textFill>
              <w14:solidFill>
                <w14:schemeClr w14:val="accent1"/>
              </w14:solidFill>
            </w14:textFill>
          </w:rPr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2BF1A">
    <w:pPr>
      <w:pStyle w:val="4"/>
      <w:pBdr>
        <w:bottom w:val="none" w:color="auto" w:sz="0" w:space="0"/>
      </w:pBdr>
      <w:jc w:val="distribute"/>
    </w:pPr>
    <w:r>
      <w:rPr>
        <w:rFonts w:hint="eastAsia"/>
      </w:rPr>
      <w:t xml:space="preserve">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M2I1NzU5YmRjZGQ2YzNjZGNlMTlkOWU5NWU1OTkifQ=="/>
    <w:docVar w:name="KSO_WPS_MARK_KEY" w:val="a32460cd-856c-4001-b3c5-b4654eeb50d3"/>
  </w:docVars>
  <w:rsids>
    <w:rsidRoot w:val="00EF3E65"/>
    <w:rsid w:val="00002BC6"/>
    <w:rsid w:val="00007161"/>
    <w:rsid w:val="00025402"/>
    <w:rsid w:val="00043C88"/>
    <w:rsid w:val="00087234"/>
    <w:rsid w:val="000A0DA5"/>
    <w:rsid w:val="000A175C"/>
    <w:rsid w:val="000D188C"/>
    <w:rsid w:val="000E0BE3"/>
    <w:rsid w:val="001253E6"/>
    <w:rsid w:val="001749F9"/>
    <w:rsid w:val="001846A0"/>
    <w:rsid w:val="001A7C9D"/>
    <w:rsid w:val="001C1B13"/>
    <w:rsid w:val="001D494A"/>
    <w:rsid w:val="001E4C26"/>
    <w:rsid w:val="001E5D94"/>
    <w:rsid w:val="002060E3"/>
    <w:rsid w:val="00206CDE"/>
    <w:rsid w:val="00227C19"/>
    <w:rsid w:val="00235E1E"/>
    <w:rsid w:val="002554AB"/>
    <w:rsid w:val="00274E07"/>
    <w:rsid w:val="0029343B"/>
    <w:rsid w:val="002A6A52"/>
    <w:rsid w:val="002B0EA9"/>
    <w:rsid w:val="002B3B63"/>
    <w:rsid w:val="002D463C"/>
    <w:rsid w:val="002F0A31"/>
    <w:rsid w:val="002F74D0"/>
    <w:rsid w:val="00300C36"/>
    <w:rsid w:val="00304DC3"/>
    <w:rsid w:val="00343F83"/>
    <w:rsid w:val="00366130"/>
    <w:rsid w:val="00376FE0"/>
    <w:rsid w:val="0039018A"/>
    <w:rsid w:val="003912A6"/>
    <w:rsid w:val="003A1EB1"/>
    <w:rsid w:val="003E73C3"/>
    <w:rsid w:val="004008BF"/>
    <w:rsid w:val="004016E3"/>
    <w:rsid w:val="00420B30"/>
    <w:rsid w:val="00421735"/>
    <w:rsid w:val="004349FF"/>
    <w:rsid w:val="0044620B"/>
    <w:rsid w:val="004535EE"/>
    <w:rsid w:val="004627E9"/>
    <w:rsid w:val="004909E2"/>
    <w:rsid w:val="0051310A"/>
    <w:rsid w:val="00514A2C"/>
    <w:rsid w:val="00516D09"/>
    <w:rsid w:val="00531045"/>
    <w:rsid w:val="0058759E"/>
    <w:rsid w:val="00593BDE"/>
    <w:rsid w:val="00597621"/>
    <w:rsid w:val="005977B5"/>
    <w:rsid w:val="005A16C2"/>
    <w:rsid w:val="005E2169"/>
    <w:rsid w:val="00615652"/>
    <w:rsid w:val="00647243"/>
    <w:rsid w:val="0065228F"/>
    <w:rsid w:val="00667F17"/>
    <w:rsid w:val="006716E1"/>
    <w:rsid w:val="00677DEB"/>
    <w:rsid w:val="006947F6"/>
    <w:rsid w:val="006A2EF6"/>
    <w:rsid w:val="006A3EE1"/>
    <w:rsid w:val="006B5976"/>
    <w:rsid w:val="006B7DD0"/>
    <w:rsid w:val="006C744D"/>
    <w:rsid w:val="006D0F54"/>
    <w:rsid w:val="006E2CFB"/>
    <w:rsid w:val="006F1832"/>
    <w:rsid w:val="00702958"/>
    <w:rsid w:val="007357E3"/>
    <w:rsid w:val="00754B43"/>
    <w:rsid w:val="0077270E"/>
    <w:rsid w:val="007931C5"/>
    <w:rsid w:val="00794B04"/>
    <w:rsid w:val="00794D53"/>
    <w:rsid w:val="007A14FD"/>
    <w:rsid w:val="007B0170"/>
    <w:rsid w:val="007B760B"/>
    <w:rsid w:val="007C12D0"/>
    <w:rsid w:val="007F2E54"/>
    <w:rsid w:val="007F5111"/>
    <w:rsid w:val="007F5A9A"/>
    <w:rsid w:val="00821BFB"/>
    <w:rsid w:val="008508DB"/>
    <w:rsid w:val="00850C1C"/>
    <w:rsid w:val="00853F2B"/>
    <w:rsid w:val="00854977"/>
    <w:rsid w:val="00856652"/>
    <w:rsid w:val="00864896"/>
    <w:rsid w:val="00867B0E"/>
    <w:rsid w:val="0087049C"/>
    <w:rsid w:val="00884EBF"/>
    <w:rsid w:val="0088524B"/>
    <w:rsid w:val="0088631F"/>
    <w:rsid w:val="008A618A"/>
    <w:rsid w:val="008C65F8"/>
    <w:rsid w:val="008D5A77"/>
    <w:rsid w:val="008F05D3"/>
    <w:rsid w:val="008F2D01"/>
    <w:rsid w:val="00951377"/>
    <w:rsid w:val="009554F4"/>
    <w:rsid w:val="009560B8"/>
    <w:rsid w:val="00987FBA"/>
    <w:rsid w:val="009A385E"/>
    <w:rsid w:val="009C1B64"/>
    <w:rsid w:val="009D23E1"/>
    <w:rsid w:val="00A86B7B"/>
    <w:rsid w:val="00AB4992"/>
    <w:rsid w:val="00AD260E"/>
    <w:rsid w:val="00AF4E4E"/>
    <w:rsid w:val="00AF631C"/>
    <w:rsid w:val="00B12379"/>
    <w:rsid w:val="00B21CCF"/>
    <w:rsid w:val="00B24F62"/>
    <w:rsid w:val="00B42357"/>
    <w:rsid w:val="00B8415D"/>
    <w:rsid w:val="00B84F41"/>
    <w:rsid w:val="00BA3CF1"/>
    <w:rsid w:val="00BA70A2"/>
    <w:rsid w:val="00BB699E"/>
    <w:rsid w:val="00BB75A2"/>
    <w:rsid w:val="00BD3DC1"/>
    <w:rsid w:val="00BD6AE9"/>
    <w:rsid w:val="00BE051A"/>
    <w:rsid w:val="00BF1E47"/>
    <w:rsid w:val="00BF3529"/>
    <w:rsid w:val="00BF3F32"/>
    <w:rsid w:val="00BF6654"/>
    <w:rsid w:val="00C20985"/>
    <w:rsid w:val="00C70E48"/>
    <w:rsid w:val="00C81A84"/>
    <w:rsid w:val="00C81F63"/>
    <w:rsid w:val="00C82E2E"/>
    <w:rsid w:val="00C85DCF"/>
    <w:rsid w:val="00CB459B"/>
    <w:rsid w:val="00CB50FF"/>
    <w:rsid w:val="00CD0FEF"/>
    <w:rsid w:val="00CE62AD"/>
    <w:rsid w:val="00D162B8"/>
    <w:rsid w:val="00D344DF"/>
    <w:rsid w:val="00D41C91"/>
    <w:rsid w:val="00D4658E"/>
    <w:rsid w:val="00D8054C"/>
    <w:rsid w:val="00D8369D"/>
    <w:rsid w:val="00D91056"/>
    <w:rsid w:val="00D9760C"/>
    <w:rsid w:val="00DC1BD5"/>
    <w:rsid w:val="00DD7DFA"/>
    <w:rsid w:val="00DF2FD8"/>
    <w:rsid w:val="00DF67B5"/>
    <w:rsid w:val="00DF6A90"/>
    <w:rsid w:val="00E00418"/>
    <w:rsid w:val="00E05233"/>
    <w:rsid w:val="00E06BF3"/>
    <w:rsid w:val="00E60C9B"/>
    <w:rsid w:val="00E61CBC"/>
    <w:rsid w:val="00E634A3"/>
    <w:rsid w:val="00E756E0"/>
    <w:rsid w:val="00E803C3"/>
    <w:rsid w:val="00E93B4F"/>
    <w:rsid w:val="00E97B45"/>
    <w:rsid w:val="00EC48F9"/>
    <w:rsid w:val="00EC64FA"/>
    <w:rsid w:val="00ED0639"/>
    <w:rsid w:val="00ED0C14"/>
    <w:rsid w:val="00EE4298"/>
    <w:rsid w:val="00EF3E65"/>
    <w:rsid w:val="00F02569"/>
    <w:rsid w:val="00F30657"/>
    <w:rsid w:val="00F33AEB"/>
    <w:rsid w:val="00F340CD"/>
    <w:rsid w:val="00F676DB"/>
    <w:rsid w:val="00F71179"/>
    <w:rsid w:val="00F71E72"/>
    <w:rsid w:val="00FA1B61"/>
    <w:rsid w:val="00FF3B0D"/>
    <w:rsid w:val="00FF3C40"/>
    <w:rsid w:val="01126DCC"/>
    <w:rsid w:val="02A16948"/>
    <w:rsid w:val="02BD2550"/>
    <w:rsid w:val="03320869"/>
    <w:rsid w:val="03D35E32"/>
    <w:rsid w:val="03EB7317"/>
    <w:rsid w:val="048D0C34"/>
    <w:rsid w:val="05615132"/>
    <w:rsid w:val="093377D4"/>
    <w:rsid w:val="0A5E76A5"/>
    <w:rsid w:val="0AEE4667"/>
    <w:rsid w:val="0B0C4302"/>
    <w:rsid w:val="0B645C49"/>
    <w:rsid w:val="0BF978D5"/>
    <w:rsid w:val="0C267B09"/>
    <w:rsid w:val="0EBC064D"/>
    <w:rsid w:val="0F732C3F"/>
    <w:rsid w:val="10050F7A"/>
    <w:rsid w:val="10274FBA"/>
    <w:rsid w:val="10571586"/>
    <w:rsid w:val="11786165"/>
    <w:rsid w:val="11B83D8F"/>
    <w:rsid w:val="12D24524"/>
    <w:rsid w:val="13CC096A"/>
    <w:rsid w:val="14CF0ADF"/>
    <w:rsid w:val="16236048"/>
    <w:rsid w:val="1637660A"/>
    <w:rsid w:val="17A37603"/>
    <w:rsid w:val="17F673BF"/>
    <w:rsid w:val="18D031A8"/>
    <w:rsid w:val="19114F6F"/>
    <w:rsid w:val="1ADA4D76"/>
    <w:rsid w:val="1BF323A5"/>
    <w:rsid w:val="1D891F60"/>
    <w:rsid w:val="1EA062AE"/>
    <w:rsid w:val="1FEA15B7"/>
    <w:rsid w:val="214A04BC"/>
    <w:rsid w:val="21954CAB"/>
    <w:rsid w:val="23DB1A63"/>
    <w:rsid w:val="242A06A1"/>
    <w:rsid w:val="24C85C3F"/>
    <w:rsid w:val="25A621C3"/>
    <w:rsid w:val="25DB21F4"/>
    <w:rsid w:val="261301D0"/>
    <w:rsid w:val="268A7650"/>
    <w:rsid w:val="27CE17BE"/>
    <w:rsid w:val="27D7157E"/>
    <w:rsid w:val="282633A8"/>
    <w:rsid w:val="2827758D"/>
    <w:rsid w:val="29705ACB"/>
    <w:rsid w:val="2A8B6F60"/>
    <w:rsid w:val="2B0D584D"/>
    <w:rsid w:val="2B7C05C4"/>
    <w:rsid w:val="2BEE30BE"/>
    <w:rsid w:val="2C383AF7"/>
    <w:rsid w:val="2C6F76C7"/>
    <w:rsid w:val="2DC21DC5"/>
    <w:rsid w:val="2E3A46D2"/>
    <w:rsid w:val="2E7F0892"/>
    <w:rsid w:val="2E8C12EE"/>
    <w:rsid w:val="304E02C8"/>
    <w:rsid w:val="31B416CA"/>
    <w:rsid w:val="31C72460"/>
    <w:rsid w:val="31CE6A64"/>
    <w:rsid w:val="325B2523"/>
    <w:rsid w:val="326761B9"/>
    <w:rsid w:val="32FD564D"/>
    <w:rsid w:val="34FB481C"/>
    <w:rsid w:val="35CF063B"/>
    <w:rsid w:val="3609643F"/>
    <w:rsid w:val="368A5B0F"/>
    <w:rsid w:val="37A442EA"/>
    <w:rsid w:val="37E651D6"/>
    <w:rsid w:val="382B2E13"/>
    <w:rsid w:val="38515808"/>
    <w:rsid w:val="388C3CE7"/>
    <w:rsid w:val="3A5D4E6A"/>
    <w:rsid w:val="3C3E4D0D"/>
    <w:rsid w:val="3C4C4616"/>
    <w:rsid w:val="3C9D6478"/>
    <w:rsid w:val="3D7A202B"/>
    <w:rsid w:val="3D814A7C"/>
    <w:rsid w:val="3EAD58EC"/>
    <w:rsid w:val="3F0704ED"/>
    <w:rsid w:val="3FF9077A"/>
    <w:rsid w:val="409225B0"/>
    <w:rsid w:val="40D62F6B"/>
    <w:rsid w:val="41E023C2"/>
    <w:rsid w:val="420A77B4"/>
    <w:rsid w:val="423E39B5"/>
    <w:rsid w:val="42A34050"/>
    <w:rsid w:val="433B08D9"/>
    <w:rsid w:val="43827BD5"/>
    <w:rsid w:val="438F091F"/>
    <w:rsid w:val="43D321DE"/>
    <w:rsid w:val="43E26D80"/>
    <w:rsid w:val="444067A1"/>
    <w:rsid w:val="453C3DB3"/>
    <w:rsid w:val="459267E2"/>
    <w:rsid w:val="46DA3884"/>
    <w:rsid w:val="493F4F1F"/>
    <w:rsid w:val="4970227E"/>
    <w:rsid w:val="49EA0A46"/>
    <w:rsid w:val="4C8C1658"/>
    <w:rsid w:val="4CD22170"/>
    <w:rsid w:val="4CD4109C"/>
    <w:rsid w:val="4D3328E1"/>
    <w:rsid w:val="4D3A034C"/>
    <w:rsid w:val="4DF809E8"/>
    <w:rsid w:val="4F2B073B"/>
    <w:rsid w:val="4F6A3C8B"/>
    <w:rsid w:val="50E44850"/>
    <w:rsid w:val="51500E00"/>
    <w:rsid w:val="517466F0"/>
    <w:rsid w:val="51BF0956"/>
    <w:rsid w:val="55132F28"/>
    <w:rsid w:val="55421AFF"/>
    <w:rsid w:val="55C323BB"/>
    <w:rsid w:val="57514672"/>
    <w:rsid w:val="57996187"/>
    <w:rsid w:val="57B7082D"/>
    <w:rsid w:val="57E767C7"/>
    <w:rsid w:val="58644687"/>
    <w:rsid w:val="59741DE0"/>
    <w:rsid w:val="5A44051B"/>
    <w:rsid w:val="5A476419"/>
    <w:rsid w:val="5A9D2DDD"/>
    <w:rsid w:val="5B863F21"/>
    <w:rsid w:val="5CC27153"/>
    <w:rsid w:val="5D74221B"/>
    <w:rsid w:val="5EF52A6F"/>
    <w:rsid w:val="5F1957CA"/>
    <w:rsid w:val="61E84C4F"/>
    <w:rsid w:val="627520DC"/>
    <w:rsid w:val="634618F9"/>
    <w:rsid w:val="63640C4D"/>
    <w:rsid w:val="636920FF"/>
    <w:rsid w:val="63BE417F"/>
    <w:rsid w:val="642F3D4C"/>
    <w:rsid w:val="64DB7285"/>
    <w:rsid w:val="662D4743"/>
    <w:rsid w:val="662E2FF9"/>
    <w:rsid w:val="66A42B81"/>
    <w:rsid w:val="679B209C"/>
    <w:rsid w:val="68187AAB"/>
    <w:rsid w:val="68A3173C"/>
    <w:rsid w:val="6A6309F4"/>
    <w:rsid w:val="6AD761A9"/>
    <w:rsid w:val="6B612599"/>
    <w:rsid w:val="6BA33276"/>
    <w:rsid w:val="6BF33BAD"/>
    <w:rsid w:val="6CF63A92"/>
    <w:rsid w:val="6D573454"/>
    <w:rsid w:val="6E001573"/>
    <w:rsid w:val="6EE144D0"/>
    <w:rsid w:val="6EFF4A2C"/>
    <w:rsid w:val="6FC609AE"/>
    <w:rsid w:val="7184759D"/>
    <w:rsid w:val="71EA6A44"/>
    <w:rsid w:val="72C2345D"/>
    <w:rsid w:val="72C6495B"/>
    <w:rsid w:val="72EE7677"/>
    <w:rsid w:val="73117F29"/>
    <w:rsid w:val="740A02BB"/>
    <w:rsid w:val="77220618"/>
    <w:rsid w:val="774C1BAC"/>
    <w:rsid w:val="77564299"/>
    <w:rsid w:val="78106F21"/>
    <w:rsid w:val="78536178"/>
    <w:rsid w:val="78F9378E"/>
    <w:rsid w:val="790974A8"/>
    <w:rsid w:val="7A061274"/>
    <w:rsid w:val="7A1D361D"/>
    <w:rsid w:val="7AFD3C06"/>
    <w:rsid w:val="7B2872B7"/>
    <w:rsid w:val="7C863449"/>
    <w:rsid w:val="7D210973"/>
    <w:rsid w:val="7DAE409C"/>
    <w:rsid w:val="7E5F606D"/>
    <w:rsid w:val="7EE50941"/>
    <w:rsid w:val="7F21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B098D-062F-42A3-A79B-096EDD7AE2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HNEAO</Company>
  <Pages>8</Pages>
  <Words>531</Words>
  <Characters>543</Characters>
  <Lines>6</Lines>
  <Paragraphs>1</Paragraphs>
  <TotalTime>125</TotalTime>
  <ScaleCrop>false</ScaleCrop>
  <LinksUpToDate>false</LinksUpToDate>
  <CharactersWithSpaces>543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2019-02-28T04:02:00Z</dcterms:created>
  <dc:creator>Dean Young</dc:creator>
  <cp:lastModifiedBy>LR18</cp:lastModifiedBy>
  <cp:lastPrinted>2017-03-16T05:20:00Z</cp:lastPrinted>
  <dcterms:modified xsi:type="dcterms:W3CDTF">2025-03-18T13:19:32Z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D044D293E6224C42B6415E0DF649EDE0_13</vt:lpwstr>
  </property>
  <property fmtid="{D5CDD505-2E9C-101B-9397-08002B2CF9AE}" pid="4" name="KSOTemplateDocerSaveRecord">
    <vt:lpwstr>eyJoZGlkIjoiZmJlNGZmNTYwMDBhYTM0OTZkNTQ3NGNhODhkMGJhNjYiLCJ1c2VySWQiOiIxMzgyNjA5MjMwIn0=</vt:lpwstr>
  </property>
</Properties>
</file>